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EE" w:rsidRPr="00A90868" w:rsidRDefault="003713EE" w:rsidP="00A90868">
      <w:pPr>
        <w:pStyle w:val="a3"/>
        <w:spacing w:before="0" w:beforeAutospacing="0" w:after="0" w:afterAutospacing="0" w:line="0" w:lineRule="atLeas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8E662E" w:rsidTr="00C843F8">
        <w:tc>
          <w:tcPr>
            <w:tcW w:w="6379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C843F8">
        <w:tc>
          <w:tcPr>
            <w:tcW w:w="6379" w:type="dxa"/>
          </w:tcPr>
          <w:p w:rsidR="008E662E" w:rsidRPr="00A102DE" w:rsidRDefault="008E662E" w:rsidP="00A9086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2D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E662E" w:rsidRPr="00A102DE" w:rsidRDefault="008E662E" w:rsidP="003713EE"/>
        </w:tc>
      </w:tr>
      <w:tr w:rsidR="008E662E" w:rsidTr="003B13A0">
        <w:tc>
          <w:tcPr>
            <w:tcW w:w="6379" w:type="dxa"/>
            <w:shd w:val="clear" w:color="auto" w:fill="auto"/>
          </w:tcPr>
          <w:p w:rsidR="003B13A0" w:rsidRDefault="003B13A0" w:rsidP="00443E9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3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В047  </w:t>
            </w:r>
          </w:p>
          <w:p w:rsidR="003B13A0" w:rsidRDefault="003B13A0" w:rsidP="00443E9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E662E" w:rsidRPr="00443E95" w:rsidRDefault="003B13A0" w:rsidP="003B13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13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МАРКЕТИНГ И РЕКЛАМА</w:t>
            </w:r>
          </w:p>
        </w:tc>
      </w:tr>
      <w:tr w:rsidR="008E662E" w:rsidRPr="00A90868" w:rsidTr="00875B15">
        <w:tc>
          <w:tcPr>
            <w:tcW w:w="6379" w:type="dxa"/>
          </w:tcPr>
          <w:p w:rsidR="00443E95" w:rsidRPr="003C6C8B" w:rsidRDefault="00443E95" w:rsidP="00443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3A0" w:rsidRDefault="003B13A0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13A0">
              <w:rPr>
                <w:rFonts w:ascii="Times New Roman" w:hAnsi="Times New Roman" w:cs="Times New Roman"/>
                <w:sz w:val="24"/>
                <w:szCs w:val="24"/>
              </w:rPr>
              <w:t>6B04106 МАРКЕТИНГ</w:t>
            </w:r>
          </w:p>
          <w:p w:rsidR="003B13A0" w:rsidRDefault="003B13A0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8E662E" w:rsidRDefault="00B76F70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6F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«Маркетинг товаров и услуг»</w:t>
            </w:r>
          </w:p>
          <w:p w:rsidR="00B76F70" w:rsidRPr="00C843F8" w:rsidRDefault="00B76F70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ТРУДОУСТРОЙСТВА</w:t>
            </w:r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ГДЕ ТЫ МОЖЕШЬ РАБОТАТЬ:</w:t>
            </w:r>
          </w:p>
          <w:p w:rsidR="003B13A0" w:rsidRPr="003B13A0" w:rsidRDefault="003B13A0" w:rsidP="003B13A0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B13A0">
              <w:rPr>
                <w:rFonts w:ascii="Times New Roman" w:hAnsi="Times New Roman"/>
                <w:sz w:val="24"/>
                <w:szCs w:val="24"/>
              </w:rPr>
              <w:t>Рынки (товарные, фондовые, информационные; капитала, труда и др.)</w:t>
            </w:r>
          </w:p>
          <w:p w:rsidR="003B13A0" w:rsidRPr="003B13A0" w:rsidRDefault="003B13A0" w:rsidP="003B13A0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B13A0">
              <w:rPr>
                <w:rFonts w:ascii="Times New Roman" w:hAnsi="Times New Roman"/>
                <w:sz w:val="24"/>
                <w:szCs w:val="24"/>
              </w:rPr>
              <w:t>Маркетинговые агентства</w:t>
            </w:r>
          </w:p>
          <w:p w:rsidR="003B13A0" w:rsidRPr="003B13A0" w:rsidRDefault="003B13A0" w:rsidP="003B13A0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B13A0">
              <w:rPr>
                <w:rFonts w:ascii="Times New Roman" w:hAnsi="Times New Roman"/>
                <w:sz w:val="24"/>
                <w:szCs w:val="24"/>
              </w:rPr>
              <w:t>Рекламные агентства</w:t>
            </w:r>
          </w:p>
          <w:p w:rsidR="003B13A0" w:rsidRPr="003B13A0" w:rsidRDefault="003B13A0" w:rsidP="003B13A0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B13A0">
              <w:rPr>
                <w:rFonts w:ascii="Times New Roman" w:hAnsi="Times New Roman"/>
                <w:sz w:val="24"/>
                <w:szCs w:val="24"/>
              </w:rPr>
              <w:t>PR-агентства</w:t>
            </w:r>
          </w:p>
          <w:p w:rsidR="003B13A0" w:rsidRPr="003B13A0" w:rsidRDefault="003B13A0" w:rsidP="003B13A0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B13A0">
              <w:rPr>
                <w:rFonts w:ascii="Times New Roman" w:hAnsi="Times New Roman"/>
                <w:sz w:val="24"/>
                <w:szCs w:val="24"/>
              </w:rPr>
              <w:t>Производственные и посреднические предприятия</w:t>
            </w:r>
          </w:p>
          <w:p w:rsidR="00C843F8" w:rsidRDefault="003B13A0" w:rsidP="003B13A0">
            <w:pPr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A0">
              <w:rPr>
                <w:rFonts w:ascii="Times New Roman" w:hAnsi="Times New Roman"/>
                <w:sz w:val="24"/>
                <w:szCs w:val="24"/>
              </w:rPr>
              <w:t>Международные торговые палаты, торговые дома</w:t>
            </w:r>
          </w:p>
          <w:p w:rsidR="008E662E" w:rsidRPr="00A102D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2DE">
              <w:rPr>
                <w:rFonts w:ascii="Times New Roman" w:hAnsi="Times New Roman" w:cs="Times New Roman"/>
                <w:b/>
                <w:sz w:val="24"/>
                <w:szCs w:val="24"/>
              </w:rPr>
              <w:t>КЕМ ТЫ МОЖЕШЬ РАБОТАТЬ</w:t>
            </w:r>
            <w:r w:rsidRPr="00A102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8E662E" w:rsidRPr="003B13A0" w:rsidRDefault="003B13A0" w:rsidP="00EB62FD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Маркетолог, Логист, Продакт менеджер, Трейд-маркетолог, Интернет-маркетолог, Маркетолог-экономист, Бренд-менеджер, SMM-маркетолог</w:t>
            </w:r>
          </w:p>
          <w:p w:rsidR="008E662E" w:rsidRPr="00A90868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Поступай правильно – поступай в </w:t>
            </w:r>
            <w:proofErr w:type="spellStart"/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</w:t>
            </w:r>
            <w:proofErr w:type="spellEnd"/>
          </w:p>
          <w:p w:rsidR="008E662E" w:rsidRDefault="008E662E" w:rsidP="00A102DE">
            <w:pPr>
              <w:spacing w:line="0" w:lineRule="atLeast"/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8E662E" w:rsidTr="008E662E">
              <w:tc>
                <w:tcPr>
                  <w:tcW w:w="2790" w:type="dxa"/>
                </w:tcPr>
                <w:p w:rsidR="008E662E" w:rsidRPr="008E662E" w:rsidRDefault="008E662E" w:rsidP="00443E95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  <w:r w:rsidRPr="008E662E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443E95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sz w:val="20"/>
                      <w:szCs w:val="20"/>
                    </w:rPr>
                    <w:t>г. Павлодар, ул. Ломова,64</w:t>
                  </w:r>
                  <w:r w:rsidRPr="008E662E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8E662E" w:rsidRDefault="00875B15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8E66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Павлодар,  ул.Толстого</w:t>
                  </w:r>
                  <w:proofErr w:type="gram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1D51D6" w:rsidRDefault="001D51D6" w:rsidP="001D51D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г</w:t>
                  </w:r>
                  <w:r w:rsidRPr="00F5595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. Павлодар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, ул.Ломова, 64</w:t>
                  </w:r>
                </w:p>
                <w:p w:rsidR="001D51D6" w:rsidRDefault="001D51D6" w:rsidP="001D51D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Кафедра «</w:t>
                  </w:r>
                  <w:r w:rsidR="003B13A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Экономика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», А-4</w:t>
                  </w:r>
                  <w:r w:rsidR="003B13A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19, 426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каб.</w:t>
                  </w:r>
                </w:p>
                <w:p w:rsidR="001D51D6" w:rsidRDefault="001D51D6" w:rsidP="001D51D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Тел: 8(7182) 67-36-85</w:t>
                  </w:r>
                </w:p>
                <w:p w:rsidR="002B4523" w:rsidRDefault="002B4523" w:rsidP="001D51D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2B4523" w:rsidRDefault="002B4523" w:rsidP="001D51D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B452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66750" cy="666750"/>
                        <wp:effectExtent l="0" t="0" r="0" b="0"/>
                        <wp:docPr id="1" name="Рисунок 1" descr="D:\Documents\nurbekova.a\Downloads\qrcode_4720572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\nurbekova.a\Downloads\qrcode_4720572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1FF7" w:rsidRPr="004555C2" w:rsidRDefault="008D1FF7" w:rsidP="00443E95">
                  <w:pPr>
                    <w:spacing w:line="0" w:lineRule="atLeast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8E662E" w:rsidRPr="00A90868" w:rsidRDefault="008E662E" w:rsidP="00A102DE">
            <w:pPr>
              <w:spacing w:line="0" w:lineRule="atLeast"/>
            </w:pPr>
          </w:p>
        </w:tc>
      </w:tr>
    </w:tbl>
    <w:p w:rsidR="003713EE" w:rsidRPr="00A90868" w:rsidRDefault="003713EE" w:rsidP="00443E95">
      <w:bookmarkStart w:id="0" w:name="_GoBack"/>
      <w:bookmarkEnd w:id="0"/>
    </w:p>
    <w:sectPr w:rsidR="003713EE" w:rsidRPr="00A90868" w:rsidSect="00BE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7064C"/>
    <w:rsid w:val="000E506F"/>
    <w:rsid w:val="001D51D6"/>
    <w:rsid w:val="00220FCC"/>
    <w:rsid w:val="002B4523"/>
    <w:rsid w:val="002F5BEC"/>
    <w:rsid w:val="003713EE"/>
    <w:rsid w:val="003B13A0"/>
    <w:rsid w:val="004057EE"/>
    <w:rsid w:val="00443E95"/>
    <w:rsid w:val="004555C2"/>
    <w:rsid w:val="0063649B"/>
    <w:rsid w:val="006604D2"/>
    <w:rsid w:val="00875B15"/>
    <w:rsid w:val="008D1FF7"/>
    <w:rsid w:val="008E662E"/>
    <w:rsid w:val="00A102DE"/>
    <w:rsid w:val="00A90868"/>
    <w:rsid w:val="00B76F70"/>
    <w:rsid w:val="00BE7B4C"/>
    <w:rsid w:val="00C843F8"/>
    <w:rsid w:val="00F3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B89C8-FC9D-43E2-8BA2-B3150C0F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DFD9-6B62-4639-A119-2E179A72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4</cp:revision>
  <dcterms:created xsi:type="dcterms:W3CDTF">2021-11-29T10:52:00Z</dcterms:created>
  <dcterms:modified xsi:type="dcterms:W3CDTF">2021-12-22T03:30:00Z</dcterms:modified>
</cp:coreProperties>
</file>